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035B4" w14:textId="77777777" w:rsidR="00C04F79" w:rsidRPr="00A91EFE" w:rsidRDefault="00C04F79" w:rsidP="00575A88">
      <w:pPr>
        <w:widowControl w:val="0"/>
        <w:tabs>
          <w:tab w:val="left" w:pos="3969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1681DCAD" wp14:editId="0EFBA74D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9314C" w14:textId="77777777" w:rsidR="00C04F79" w:rsidRPr="00824B4E" w:rsidRDefault="00C04F79" w:rsidP="00C04F79">
      <w:pPr>
        <w:pStyle w:val="aa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DB53AED" w14:textId="77777777" w:rsidR="00C04F79" w:rsidRPr="007E3DFD" w:rsidRDefault="00C04F79" w:rsidP="00C04F79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3CA27BED" w14:textId="43EE7EDB" w:rsidR="00C04F79" w:rsidRPr="007E3DFD" w:rsidRDefault="00842AFA" w:rsidP="00C04F79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ДВАДЦЯТА  </w:t>
      </w:r>
      <w:r w:rsidR="00C04F79" w:rsidRPr="007E3DFD">
        <w:rPr>
          <w:lang w:val="uk-UA"/>
        </w:rPr>
        <w:t>СЕСІЯ</w:t>
      </w:r>
    </w:p>
    <w:p w14:paraId="4079072B" w14:textId="77777777" w:rsidR="00C04F79" w:rsidRPr="00824B4E" w:rsidRDefault="00C04F79" w:rsidP="00C04F79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E14CED0" w14:textId="77777777" w:rsidR="00C04F79" w:rsidRPr="00824B4E" w:rsidRDefault="00C04F79" w:rsidP="00C04F79">
      <w:pPr>
        <w:widowControl w:val="0"/>
        <w:jc w:val="center"/>
        <w:rPr>
          <w:sz w:val="16"/>
          <w:szCs w:val="16"/>
          <w:lang w:val="uk-UA"/>
        </w:rPr>
      </w:pPr>
    </w:p>
    <w:p w14:paraId="7F4F0BBA" w14:textId="77777777" w:rsidR="00C04F79" w:rsidRPr="007E3DFD" w:rsidRDefault="00C04F79" w:rsidP="00C04F79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7F831F56" w14:textId="77777777" w:rsidR="004D471E" w:rsidRDefault="004D471E" w:rsidP="004D471E">
      <w:pPr>
        <w:widowControl w:val="0"/>
        <w:rPr>
          <w:lang w:val="uk-UA"/>
        </w:rPr>
      </w:pPr>
    </w:p>
    <w:p w14:paraId="645616DC" w14:textId="27452133" w:rsidR="004D471E" w:rsidRDefault="00842AFA" w:rsidP="00743908">
      <w:pPr>
        <w:widowControl w:val="0"/>
        <w:tabs>
          <w:tab w:val="left" w:pos="4820"/>
          <w:tab w:val="left" w:pos="5387"/>
        </w:tabs>
        <w:rPr>
          <w:lang w:val="uk-UA"/>
        </w:rPr>
      </w:pPr>
      <w:r>
        <w:rPr>
          <w:lang w:val="uk-UA"/>
        </w:rPr>
        <w:t xml:space="preserve"> 25 грудня </w:t>
      </w:r>
      <w:bookmarkStart w:id="0" w:name="_GoBack"/>
      <w:bookmarkEnd w:id="0"/>
      <w:r w:rsidR="004D471E">
        <w:rPr>
          <w:lang w:val="uk-UA"/>
        </w:rPr>
        <w:t>202</w:t>
      </w:r>
      <w:r w:rsidR="00496425">
        <w:rPr>
          <w:lang w:val="uk-UA"/>
        </w:rPr>
        <w:t>4</w:t>
      </w:r>
      <w:r w:rsidR="004D471E">
        <w:rPr>
          <w:lang w:val="uk-UA"/>
        </w:rPr>
        <w:t xml:space="preserve"> року</w:t>
      </w:r>
    </w:p>
    <w:p w14:paraId="55B7D00F" w14:textId="77777777" w:rsidR="004D471E" w:rsidRDefault="004D471E" w:rsidP="004D471E">
      <w:pPr>
        <w:widowControl w:val="0"/>
        <w:rPr>
          <w:lang w:val="uk-UA"/>
        </w:rPr>
      </w:pPr>
    </w:p>
    <w:p w14:paraId="07B5BD00" w14:textId="6B56FE64" w:rsidR="004D471E" w:rsidRDefault="004D471E" w:rsidP="00F862E9">
      <w:pPr>
        <w:tabs>
          <w:tab w:val="left" w:pos="3544"/>
          <w:tab w:val="left" w:pos="4111"/>
          <w:tab w:val="left" w:pos="4253"/>
          <w:tab w:val="left" w:pos="10065"/>
        </w:tabs>
        <w:ind w:right="4961"/>
        <w:jc w:val="both"/>
        <w:rPr>
          <w:b/>
          <w:bCs/>
          <w:iCs/>
          <w:lang w:val="uk-UA"/>
        </w:rPr>
      </w:pPr>
      <w:r>
        <w:rPr>
          <w:b/>
          <w:bCs/>
          <w:iCs/>
          <w:szCs w:val="28"/>
          <w:lang w:val="uk-UA"/>
        </w:rPr>
        <w:t>Про</w:t>
      </w:r>
      <w:r w:rsidR="00A92AE4">
        <w:rPr>
          <w:b/>
          <w:bCs/>
          <w:iCs/>
          <w:szCs w:val="28"/>
          <w:lang w:val="uk-UA"/>
        </w:rPr>
        <w:t xml:space="preserve"> </w:t>
      </w:r>
      <w:r w:rsidR="00575A88">
        <w:rPr>
          <w:b/>
          <w:bCs/>
          <w:iCs/>
          <w:szCs w:val="28"/>
          <w:lang w:val="uk-UA"/>
        </w:rPr>
        <w:t xml:space="preserve">стан законності, боротьби із злочинністю, охорони громадського порядку та результати діяльності на території Шосткинського району </w:t>
      </w:r>
      <w:r w:rsidR="00546FF1">
        <w:rPr>
          <w:b/>
          <w:bCs/>
          <w:iCs/>
          <w:szCs w:val="28"/>
          <w:lang w:val="uk-UA"/>
        </w:rPr>
        <w:t xml:space="preserve"> </w:t>
      </w:r>
    </w:p>
    <w:p w14:paraId="62204B8A" w14:textId="77777777" w:rsidR="004D471E" w:rsidRDefault="004D471E" w:rsidP="004D471E">
      <w:pPr>
        <w:ind w:firstLine="720"/>
        <w:rPr>
          <w:lang w:val="uk-UA"/>
        </w:rPr>
      </w:pPr>
    </w:p>
    <w:p w14:paraId="0BFEE339" w14:textId="23786312" w:rsidR="004D471E" w:rsidRDefault="00FF08E3" w:rsidP="000B46F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Заслухавши інформацію </w:t>
      </w:r>
      <w:r w:rsidR="00095358">
        <w:rPr>
          <w:szCs w:val="28"/>
          <w:lang w:val="uk-UA"/>
        </w:rPr>
        <w:t xml:space="preserve">Шосткинського районного управління поліції </w:t>
      </w:r>
      <w:r w:rsidR="00095358" w:rsidRPr="000B46F6">
        <w:rPr>
          <w:szCs w:val="28"/>
          <w:lang w:val="uk-UA"/>
        </w:rPr>
        <w:t>Головного</w:t>
      </w:r>
      <w:r w:rsidR="008774CA" w:rsidRPr="000B46F6">
        <w:rPr>
          <w:szCs w:val="28"/>
          <w:lang w:val="uk-UA"/>
        </w:rPr>
        <w:t xml:space="preserve"> управління Національної поліції в Сумській області </w:t>
      </w:r>
      <w:r w:rsidR="000B46F6" w:rsidRPr="000B46F6">
        <w:rPr>
          <w:szCs w:val="28"/>
          <w:lang w:val="uk-UA"/>
        </w:rPr>
        <w:t>про стан законності, боротьби із злочинністю, охорони громадського порядку та результати діяльності на території Шосткинського району</w:t>
      </w:r>
      <w:r w:rsidR="00670E1F" w:rsidRPr="000B46F6">
        <w:rPr>
          <w:szCs w:val="28"/>
          <w:lang w:val="uk-UA"/>
        </w:rPr>
        <w:t xml:space="preserve">, керуючись </w:t>
      </w:r>
      <w:r w:rsidR="00126C99">
        <w:rPr>
          <w:szCs w:val="28"/>
          <w:lang w:val="uk-UA"/>
        </w:rPr>
        <w:t xml:space="preserve">       </w:t>
      </w:r>
      <w:r w:rsidR="00670E1F" w:rsidRPr="000B46F6">
        <w:rPr>
          <w:szCs w:val="28"/>
          <w:lang w:val="uk-UA"/>
        </w:rPr>
        <w:t>пунктом 36 частини першої статті 43 Закону України «Про місцеве самоврядування</w:t>
      </w:r>
      <w:r w:rsidR="007E0375" w:rsidRPr="000B46F6">
        <w:rPr>
          <w:szCs w:val="28"/>
          <w:lang w:val="uk-UA"/>
        </w:rPr>
        <w:t xml:space="preserve"> </w:t>
      </w:r>
      <w:r w:rsidR="00670E1F" w:rsidRPr="000B46F6">
        <w:rPr>
          <w:szCs w:val="28"/>
          <w:lang w:val="uk-UA"/>
        </w:rPr>
        <w:t>в Україні», районна рада</w:t>
      </w:r>
      <w:r w:rsidR="00670E1F">
        <w:rPr>
          <w:szCs w:val="28"/>
          <w:lang w:val="uk-UA"/>
        </w:rPr>
        <w:t xml:space="preserve"> </w:t>
      </w:r>
    </w:p>
    <w:p w14:paraId="103D8C29" w14:textId="15812049" w:rsidR="004D471E" w:rsidRDefault="004D471E" w:rsidP="004D471E">
      <w:pPr>
        <w:widowControl w:val="0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17B5A1D1" w14:textId="77777777" w:rsidR="000C61F3" w:rsidRDefault="000C61F3" w:rsidP="004D471E">
      <w:pPr>
        <w:widowControl w:val="0"/>
        <w:rPr>
          <w:szCs w:val="28"/>
          <w:lang w:val="uk-UA"/>
        </w:rPr>
      </w:pPr>
    </w:p>
    <w:p w14:paraId="4B46D0A3" w14:textId="09F97FBA" w:rsidR="004D471E" w:rsidRDefault="00E45217" w:rsidP="00F21639">
      <w:pPr>
        <w:ind w:left="-23" w:firstLine="743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Інформацію </w:t>
      </w:r>
      <w:r w:rsidR="007E0375">
        <w:rPr>
          <w:szCs w:val="28"/>
          <w:lang w:val="uk-UA"/>
        </w:rPr>
        <w:t xml:space="preserve">Шосткинського районного управління поліції Головного управління Національної поліції в Сумській області </w:t>
      </w:r>
      <w:r w:rsidR="000B46F6" w:rsidRPr="000B46F6">
        <w:rPr>
          <w:szCs w:val="28"/>
          <w:lang w:val="uk-UA"/>
        </w:rPr>
        <w:t>про стан законності, боротьби із злочинністю, охорони громадського порядку та результати діяльності на території Шосткинського району</w:t>
      </w:r>
      <w:r w:rsidR="00910F1E">
        <w:rPr>
          <w:szCs w:val="28"/>
          <w:lang w:val="uk-UA"/>
        </w:rPr>
        <w:t xml:space="preserve"> </w:t>
      </w:r>
      <w:r w:rsidR="007E0375">
        <w:rPr>
          <w:szCs w:val="28"/>
          <w:shd w:val="clear" w:color="auto" w:fill="FFFFFF"/>
          <w:lang w:val="uk-UA"/>
        </w:rPr>
        <w:t>взяти</w:t>
      </w:r>
      <w:r w:rsidR="00A92AE4">
        <w:rPr>
          <w:szCs w:val="28"/>
          <w:shd w:val="clear" w:color="auto" w:fill="FFFFFF"/>
          <w:lang w:val="uk-UA"/>
        </w:rPr>
        <w:t xml:space="preserve"> </w:t>
      </w:r>
      <w:r w:rsidR="007E0375">
        <w:rPr>
          <w:szCs w:val="28"/>
          <w:shd w:val="clear" w:color="auto" w:fill="FFFFFF"/>
          <w:lang w:val="uk-UA"/>
        </w:rPr>
        <w:t>до відома (додається).</w:t>
      </w:r>
    </w:p>
    <w:p w14:paraId="2F30DBC1" w14:textId="006B510F" w:rsidR="00F21639" w:rsidRDefault="00F21639" w:rsidP="00F21639">
      <w:pPr>
        <w:ind w:left="-23" w:firstLine="743"/>
        <w:jc w:val="both"/>
        <w:rPr>
          <w:szCs w:val="28"/>
          <w:shd w:val="clear" w:color="auto" w:fill="FFFFFF"/>
          <w:lang w:val="uk-UA"/>
        </w:rPr>
      </w:pPr>
    </w:p>
    <w:p w14:paraId="30116D0A" w14:textId="77777777" w:rsidR="00F21639" w:rsidRDefault="00F21639" w:rsidP="00F21639">
      <w:pPr>
        <w:ind w:left="-23" w:firstLine="743"/>
        <w:jc w:val="both"/>
        <w:rPr>
          <w:color w:val="auto"/>
          <w:szCs w:val="28"/>
          <w:lang w:val="uk-UA"/>
        </w:rPr>
      </w:pPr>
    </w:p>
    <w:p w14:paraId="5CB9405F" w14:textId="1D5A319D" w:rsidR="004D471E" w:rsidRDefault="004D471E" w:rsidP="00C04F79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В.</w:t>
      </w:r>
      <w:proofErr w:type="spellStart"/>
      <w:r>
        <w:rPr>
          <w:b/>
          <w:szCs w:val="28"/>
          <w:lang w:val="uk-UA"/>
        </w:rPr>
        <w:t>Сокол</w:t>
      </w:r>
      <w:proofErr w:type="spellEnd"/>
      <w:r>
        <w:rPr>
          <w:szCs w:val="28"/>
          <w:lang w:val="uk-UA"/>
        </w:rPr>
        <w:t xml:space="preserve"> </w:t>
      </w:r>
    </w:p>
    <w:p w14:paraId="282E0F88" w14:textId="0A16906D" w:rsidR="00575A88" w:rsidRDefault="00575A88" w:rsidP="00C04F79">
      <w:pPr>
        <w:jc w:val="both"/>
        <w:rPr>
          <w:szCs w:val="28"/>
          <w:lang w:val="uk-UA"/>
        </w:rPr>
      </w:pPr>
    </w:p>
    <w:p w14:paraId="1EAF6C08" w14:textId="65824E19" w:rsidR="00575A88" w:rsidRDefault="00575A88" w:rsidP="00C04F79">
      <w:pPr>
        <w:jc w:val="both"/>
        <w:rPr>
          <w:b/>
          <w:szCs w:val="28"/>
          <w:lang w:val="uk-UA"/>
        </w:rPr>
      </w:pPr>
    </w:p>
    <w:sectPr w:rsidR="00575A88" w:rsidSect="00C04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727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4FCAC" w14:textId="77777777" w:rsidR="00F14917" w:rsidRDefault="00F14917" w:rsidP="00A132E1">
      <w:r>
        <w:separator/>
      </w:r>
    </w:p>
  </w:endnote>
  <w:endnote w:type="continuationSeparator" w:id="0">
    <w:p w14:paraId="0193CAE0" w14:textId="77777777" w:rsidR="00F14917" w:rsidRDefault="00F14917" w:rsidP="00A1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732E5" w14:textId="77777777" w:rsidR="00A132E1" w:rsidRDefault="00A132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54D79" w14:textId="77777777" w:rsidR="00A132E1" w:rsidRDefault="00A132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EC74" w14:textId="77777777" w:rsidR="00A132E1" w:rsidRDefault="00A132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63B0D" w14:textId="77777777" w:rsidR="00F14917" w:rsidRDefault="00F14917" w:rsidP="00A132E1">
      <w:r>
        <w:separator/>
      </w:r>
    </w:p>
  </w:footnote>
  <w:footnote w:type="continuationSeparator" w:id="0">
    <w:p w14:paraId="567B45FB" w14:textId="77777777" w:rsidR="00F14917" w:rsidRDefault="00F14917" w:rsidP="00A1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183E4" w14:textId="77777777" w:rsidR="00A132E1" w:rsidRDefault="00A132E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F1ADB" w14:textId="45C748C5" w:rsidR="00A132E1" w:rsidRDefault="00A132E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40BE" w14:textId="77777777" w:rsidR="00A132E1" w:rsidRDefault="00A132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218F"/>
    <w:multiLevelType w:val="multilevel"/>
    <w:tmpl w:val="00000001"/>
    <w:numStyleLink w:val="125"/>
  </w:abstractNum>
  <w:abstractNum w:abstractNumId="1">
    <w:nsid w:val="72BE27C6"/>
    <w:multiLevelType w:val="multilevel"/>
    <w:tmpl w:val="00000001"/>
    <w:styleLink w:val="12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sz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66"/>
    <w:rsid w:val="00066E6B"/>
    <w:rsid w:val="00085711"/>
    <w:rsid w:val="00086308"/>
    <w:rsid w:val="00095358"/>
    <w:rsid w:val="000B46F6"/>
    <w:rsid w:val="000B55BE"/>
    <w:rsid w:val="000C61F3"/>
    <w:rsid w:val="000E61BA"/>
    <w:rsid w:val="00102724"/>
    <w:rsid w:val="001074A9"/>
    <w:rsid w:val="00111B8C"/>
    <w:rsid w:val="00126C99"/>
    <w:rsid w:val="00163CB3"/>
    <w:rsid w:val="001829E6"/>
    <w:rsid w:val="001A1F6E"/>
    <w:rsid w:val="001D3597"/>
    <w:rsid w:val="001D49EC"/>
    <w:rsid w:val="001E55BA"/>
    <w:rsid w:val="00203F1A"/>
    <w:rsid w:val="00276FA0"/>
    <w:rsid w:val="002C12A3"/>
    <w:rsid w:val="002D73AA"/>
    <w:rsid w:val="002E38F7"/>
    <w:rsid w:val="00321E98"/>
    <w:rsid w:val="00375132"/>
    <w:rsid w:val="003842F1"/>
    <w:rsid w:val="003917F0"/>
    <w:rsid w:val="003C0FE8"/>
    <w:rsid w:val="003E5531"/>
    <w:rsid w:val="004073E1"/>
    <w:rsid w:val="00444E7F"/>
    <w:rsid w:val="00496425"/>
    <w:rsid w:val="004D471E"/>
    <w:rsid w:val="00546FF1"/>
    <w:rsid w:val="00565D72"/>
    <w:rsid w:val="005756CA"/>
    <w:rsid w:val="00575A88"/>
    <w:rsid w:val="00592FA0"/>
    <w:rsid w:val="00593DA3"/>
    <w:rsid w:val="006120CB"/>
    <w:rsid w:val="00635483"/>
    <w:rsid w:val="00670E1F"/>
    <w:rsid w:val="006C0B77"/>
    <w:rsid w:val="00736260"/>
    <w:rsid w:val="00743908"/>
    <w:rsid w:val="007455D7"/>
    <w:rsid w:val="00763BAE"/>
    <w:rsid w:val="007A78A0"/>
    <w:rsid w:val="007C0084"/>
    <w:rsid w:val="007E0375"/>
    <w:rsid w:val="007F4236"/>
    <w:rsid w:val="00813FDA"/>
    <w:rsid w:val="008242FF"/>
    <w:rsid w:val="00842AFA"/>
    <w:rsid w:val="008611A9"/>
    <w:rsid w:val="00870751"/>
    <w:rsid w:val="00872405"/>
    <w:rsid w:val="008774CA"/>
    <w:rsid w:val="00884CCD"/>
    <w:rsid w:val="008B7577"/>
    <w:rsid w:val="008D1591"/>
    <w:rsid w:val="008D3157"/>
    <w:rsid w:val="008F73D7"/>
    <w:rsid w:val="008F7843"/>
    <w:rsid w:val="00900500"/>
    <w:rsid w:val="00910F1E"/>
    <w:rsid w:val="00922C48"/>
    <w:rsid w:val="00937DAF"/>
    <w:rsid w:val="0094137B"/>
    <w:rsid w:val="00953D1B"/>
    <w:rsid w:val="009728E4"/>
    <w:rsid w:val="009C40BC"/>
    <w:rsid w:val="009C6A2B"/>
    <w:rsid w:val="00A132E1"/>
    <w:rsid w:val="00A32035"/>
    <w:rsid w:val="00A92AE4"/>
    <w:rsid w:val="00AB195B"/>
    <w:rsid w:val="00AF28FB"/>
    <w:rsid w:val="00B915B7"/>
    <w:rsid w:val="00BA50BA"/>
    <w:rsid w:val="00C04F79"/>
    <w:rsid w:val="00C108A7"/>
    <w:rsid w:val="00C22AB2"/>
    <w:rsid w:val="00C37666"/>
    <w:rsid w:val="00CC4C6B"/>
    <w:rsid w:val="00E45217"/>
    <w:rsid w:val="00E54C24"/>
    <w:rsid w:val="00E85703"/>
    <w:rsid w:val="00EA59DF"/>
    <w:rsid w:val="00EE4070"/>
    <w:rsid w:val="00F12C76"/>
    <w:rsid w:val="00F14917"/>
    <w:rsid w:val="00F21639"/>
    <w:rsid w:val="00F241A6"/>
    <w:rsid w:val="00F32F8F"/>
    <w:rsid w:val="00F63A55"/>
    <w:rsid w:val="00F75F7F"/>
    <w:rsid w:val="00F862E9"/>
    <w:rsid w:val="00F95D87"/>
    <w:rsid w:val="00FA1423"/>
    <w:rsid w:val="00FB03F4"/>
    <w:rsid w:val="00FC3BF1"/>
    <w:rsid w:val="00FE09DC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7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3766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3766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2">
    <w:name w:val="Body Text 2"/>
    <w:basedOn w:val="a"/>
    <w:link w:val="20"/>
    <w:semiHidden/>
    <w:unhideWhenUsed/>
    <w:rsid w:val="00C3766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31">
    <w:name w:val="Body Text 3"/>
    <w:basedOn w:val="a"/>
    <w:link w:val="32"/>
    <w:semiHidden/>
    <w:unhideWhenUsed/>
    <w:rsid w:val="00C37666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766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7666"/>
    <w:pPr>
      <w:ind w:left="720"/>
      <w:contextualSpacing/>
    </w:pPr>
    <w:rPr>
      <w:color w:val="auto"/>
      <w:sz w:val="24"/>
      <w:szCs w:val="24"/>
    </w:rPr>
  </w:style>
  <w:style w:type="character" w:customStyle="1" w:styleId="33">
    <w:name w:val="Основной текст (3)_"/>
    <w:link w:val="310"/>
    <w:uiPriority w:val="99"/>
    <w:locked/>
    <w:rsid w:val="00C37666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C376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numbering" w:customStyle="1" w:styleId="125">
    <w:name w:val="Стиль многоуровневый Авто Первая строка:  125 см Узор: Нет (Бел..."/>
    <w:rsid w:val="00C37666"/>
    <w:pPr>
      <w:numPr>
        <w:numId w:val="2"/>
      </w:numPr>
    </w:pPr>
  </w:style>
  <w:style w:type="paragraph" w:styleId="a6">
    <w:name w:val="Normal (Web)"/>
    <w:basedOn w:val="a"/>
    <w:semiHidden/>
    <w:unhideWhenUsed/>
    <w:rsid w:val="00900500"/>
    <w:pPr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customStyle="1" w:styleId="a7">
    <w:name w:val="Нормальний текст"/>
    <w:basedOn w:val="a"/>
    <w:semiHidden/>
    <w:rsid w:val="00900500"/>
    <w:pPr>
      <w:spacing w:before="120"/>
      <w:ind w:firstLine="567"/>
    </w:pPr>
    <w:rPr>
      <w:rFonts w:ascii="Antiqua" w:eastAsia="Calibri" w:hAnsi="Antiqua"/>
      <w:color w:val="auto"/>
      <w:sz w:val="26"/>
      <w:szCs w:val="20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D47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471E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a">
    <w:name w:val="caption"/>
    <w:basedOn w:val="a"/>
    <w:next w:val="a"/>
    <w:unhideWhenUsed/>
    <w:qFormat/>
    <w:rsid w:val="004D471E"/>
    <w:pPr>
      <w:ind w:firstLine="567"/>
      <w:jc w:val="center"/>
    </w:pPr>
    <w:rPr>
      <w:rFonts w:eastAsia="Calibri"/>
      <w:b/>
      <w:i/>
      <w:color w:val="auto"/>
      <w:szCs w:val="20"/>
      <w:lang w:val="uk-UA"/>
    </w:rPr>
  </w:style>
  <w:style w:type="paragraph" w:styleId="ab">
    <w:name w:val="No Spacing"/>
    <w:uiPriority w:val="1"/>
    <w:qFormat/>
    <w:rsid w:val="004D47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a"/>
    <w:rsid w:val="004D471E"/>
    <w:pPr>
      <w:widowControl w:val="0"/>
      <w:suppressLineNumbers/>
      <w:suppressAutoHyphens/>
      <w:autoSpaceDN w:val="0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D47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e">
    <w:name w:val="footer"/>
    <w:basedOn w:val="a"/>
    <w:link w:val="af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32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2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7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3766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3766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2">
    <w:name w:val="Body Text 2"/>
    <w:basedOn w:val="a"/>
    <w:link w:val="20"/>
    <w:semiHidden/>
    <w:unhideWhenUsed/>
    <w:rsid w:val="00C3766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31">
    <w:name w:val="Body Text 3"/>
    <w:basedOn w:val="a"/>
    <w:link w:val="32"/>
    <w:semiHidden/>
    <w:unhideWhenUsed/>
    <w:rsid w:val="00C37666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766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7666"/>
    <w:pPr>
      <w:ind w:left="720"/>
      <w:contextualSpacing/>
    </w:pPr>
    <w:rPr>
      <w:color w:val="auto"/>
      <w:sz w:val="24"/>
      <w:szCs w:val="24"/>
    </w:rPr>
  </w:style>
  <w:style w:type="character" w:customStyle="1" w:styleId="33">
    <w:name w:val="Основной текст (3)_"/>
    <w:link w:val="310"/>
    <w:uiPriority w:val="99"/>
    <w:locked/>
    <w:rsid w:val="00C37666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C376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numbering" w:customStyle="1" w:styleId="125">
    <w:name w:val="Стиль многоуровневый Авто Первая строка:  125 см Узор: Нет (Бел..."/>
    <w:rsid w:val="00C37666"/>
    <w:pPr>
      <w:numPr>
        <w:numId w:val="2"/>
      </w:numPr>
    </w:pPr>
  </w:style>
  <w:style w:type="paragraph" w:styleId="a6">
    <w:name w:val="Normal (Web)"/>
    <w:basedOn w:val="a"/>
    <w:semiHidden/>
    <w:unhideWhenUsed/>
    <w:rsid w:val="00900500"/>
    <w:pPr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customStyle="1" w:styleId="a7">
    <w:name w:val="Нормальний текст"/>
    <w:basedOn w:val="a"/>
    <w:semiHidden/>
    <w:rsid w:val="00900500"/>
    <w:pPr>
      <w:spacing w:before="120"/>
      <w:ind w:firstLine="567"/>
    </w:pPr>
    <w:rPr>
      <w:rFonts w:ascii="Antiqua" w:eastAsia="Calibri" w:hAnsi="Antiqua"/>
      <w:color w:val="auto"/>
      <w:sz w:val="26"/>
      <w:szCs w:val="20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D47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471E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a">
    <w:name w:val="caption"/>
    <w:basedOn w:val="a"/>
    <w:next w:val="a"/>
    <w:unhideWhenUsed/>
    <w:qFormat/>
    <w:rsid w:val="004D471E"/>
    <w:pPr>
      <w:ind w:firstLine="567"/>
      <w:jc w:val="center"/>
    </w:pPr>
    <w:rPr>
      <w:rFonts w:eastAsia="Calibri"/>
      <w:b/>
      <w:i/>
      <w:color w:val="auto"/>
      <w:szCs w:val="20"/>
      <w:lang w:val="uk-UA"/>
    </w:rPr>
  </w:style>
  <w:style w:type="paragraph" w:styleId="ab">
    <w:name w:val="No Spacing"/>
    <w:uiPriority w:val="1"/>
    <w:qFormat/>
    <w:rsid w:val="004D47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a"/>
    <w:rsid w:val="004D471E"/>
    <w:pPr>
      <w:widowControl w:val="0"/>
      <w:suppressLineNumbers/>
      <w:suppressAutoHyphens/>
      <w:autoSpaceDN w:val="0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D47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e">
    <w:name w:val="footer"/>
    <w:basedOn w:val="a"/>
    <w:link w:val="af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32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2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23</cp:revision>
  <cp:lastPrinted>2024-06-11T07:10:00Z</cp:lastPrinted>
  <dcterms:created xsi:type="dcterms:W3CDTF">2022-09-29T06:15:00Z</dcterms:created>
  <dcterms:modified xsi:type="dcterms:W3CDTF">2024-12-27T09:54:00Z</dcterms:modified>
</cp:coreProperties>
</file>